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5EEF" w:rsidRDefault="00445EEF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54B4787B" wp14:editId="51F5E829">
            <wp:extent cx="5400040" cy="1556834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 w:rsidP="00445EEF">
      <w:pPr>
        <w:rPr>
          <w:noProof/>
          <w:lang w:eastAsia="es-ES"/>
        </w:rPr>
      </w:pPr>
      <w:r>
        <w:rPr>
          <w:noProof/>
          <w:lang w:eastAsia="es-ES"/>
        </w:rPr>
        <w:t>PRINCIPIANTES: PRIMERAS 5 FOTOS</w:t>
      </w: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33B79266" wp14:editId="7A535912">
            <wp:extent cx="5400040" cy="2624867"/>
            <wp:effectExtent l="0" t="0" r="0" b="444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 w:rsidP="00445EEF">
      <w:pPr>
        <w:rPr>
          <w:noProof/>
          <w:lang w:eastAsia="es-ES"/>
        </w:rPr>
      </w:pPr>
    </w:p>
    <w:p w:rsidR="00445EEF" w:rsidRDefault="00445EEF" w:rsidP="00445EEF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>NIVEL MEDIO</w:t>
      </w:r>
    </w:p>
    <w:p w:rsidR="00445EEF" w:rsidRDefault="00445EEF" w:rsidP="00445EEF">
      <w:pPr>
        <w:rPr>
          <w:noProof/>
          <w:lang w:eastAsia="es-ES"/>
        </w:rPr>
      </w:pPr>
      <w:r>
        <w:rPr>
          <w:noProof/>
          <w:lang w:eastAsia="es-ES"/>
        </w:rPr>
        <w:t>ARGAZKIAK: 7,8,9</w:t>
      </w:r>
    </w:p>
    <w:p w:rsidR="00445EEF" w:rsidRDefault="00445EEF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54A49A0D" wp14:editId="70C02CC1">
            <wp:extent cx="5400040" cy="2638920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EF" w:rsidRDefault="00445EEF">
      <w:pPr>
        <w:rPr>
          <w:noProof/>
          <w:lang w:eastAsia="es-ES"/>
        </w:rPr>
      </w:pPr>
      <w:r>
        <w:rPr>
          <w:noProof/>
          <w:lang w:eastAsia="es-ES"/>
        </w:rPr>
        <w:t>NIVEL AVANZADO</w:t>
      </w:r>
    </w:p>
    <w:p w:rsidR="00445EEF" w:rsidRDefault="00445EEF">
      <w:pPr>
        <w:rPr>
          <w:noProof/>
          <w:lang w:eastAsia="es-ES"/>
        </w:rPr>
      </w:pPr>
      <w:r>
        <w:rPr>
          <w:noProof/>
          <w:lang w:eastAsia="es-ES"/>
        </w:rPr>
        <w:t>ARGAZKIAK: 6,10</w:t>
      </w:r>
    </w:p>
    <w:p w:rsidR="00445EEF" w:rsidRDefault="00445EEF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4BBD32A8" wp14:editId="28C187F1">
            <wp:extent cx="5400040" cy="2644419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</w:p>
    <w:p w:rsidR="00445EEF" w:rsidRDefault="00445EEF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 xml:space="preserve">VER RESULTADOS  </w:t>
      </w:r>
    </w:p>
    <w:p w:rsidR="00445EEF" w:rsidRDefault="00445EEF">
      <w:pPr>
        <w:rPr>
          <w:noProof/>
          <w:lang w:eastAsia="es-ES"/>
        </w:rPr>
      </w:pPr>
      <w:bookmarkStart w:id="0" w:name="_GoBack"/>
      <w:bookmarkEnd w:id="0"/>
    </w:p>
    <w:p w:rsidR="008278D2" w:rsidRDefault="00445EEF">
      <w:r>
        <w:rPr>
          <w:noProof/>
          <w:lang w:eastAsia="es-ES"/>
        </w:rPr>
        <w:drawing>
          <wp:inline distT="0" distB="0" distL="0" distR="0" wp14:anchorId="644F8DCD" wp14:editId="159BFFD9">
            <wp:extent cx="5400040" cy="2625478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78D2" w:rsidSect="00EC5495">
      <w:pgSz w:w="11906" w:h="16838"/>
      <w:pgMar w:top="1417" w:right="1701" w:bottom="141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5EEF"/>
    <w:rsid w:val="00445EEF"/>
    <w:rsid w:val="008278D2"/>
    <w:rsid w:val="00EC5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45E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45EE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45E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45EE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21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Laura Alvarez</dc:creator>
  <cp:lastModifiedBy>Laura Alvarez</cp:lastModifiedBy>
  <cp:revision>1</cp:revision>
  <dcterms:created xsi:type="dcterms:W3CDTF">2024-01-09T13:32:00Z</dcterms:created>
  <dcterms:modified xsi:type="dcterms:W3CDTF">2024-01-09T13:39:00Z</dcterms:modified>
</cp:coreProperties>
</file>